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0A1" w:rsidRDefault="002300A1" w:rsidP="007B37CD">
      <w:pPr>
        <w:jc w:val="center"/>
        <w:rPr>
          <w:rFonts w:ascii="Times New Roman" w:hAnsi="Times New Roman"/>
          <w:sz w:val="24"/>
          <w:szCs w:val="24"/>
        </w:rPr>
      </w:pPr>
      <w:r w:rsidRPr="007B37CD">
        <w:rPr>
          <w:rFonts w:ascii="Times New Roman" w:hAnsi="Times New Roman"/>
          <w:sz w:val="24"/>
          <w:szCs w:val="24"/>
        </w:rPr>
        <w:t>FORMULARZ ZGŁOSZENIOWY</w:t>
      </w:r>
    </w:p>
    <w:p w:rsidR="002300A1" w:rsidRPr="007B37CD" w:rsidRDefault="002300A1" w:rsidP="00910031">
      <w:pPr>
        <w:pStyle w:val="Akapitzlist"/>
        <w:numPr>
          <w:ilvl w:val="0"/>
          <w:numId w:val="1"/>
        </w:numPr>
        <w:spacing w:line="360" w:lineRule="auto"/>
        <w:ind w:left="0" w:hanging="426"/>
        <w:rPr>
          <w:rFonts w:ascii="Times New Roman" w:hAnsi="Times New Roman"/>
          <w:b/>
          <w:sz w:val="20"/>
          <w:szCs w:val="20"/>
        </w:rPr>
      </w:pPr>
      <w:r w:rsidRPr="002D0D35">
        <w:rPr>
          <w:rFonts w:ascii="Times New Roman" w:hAnsi="Times New Roman"/>
          <w:b/>
        </w:rPr>
        <w:t>DANE PERSONALNE</w:t>
      </w:r>
      <w:r w:rsidRPr="002D0D35">
        <w:rPr>
          <w:rFonts w:ascii="Times New Roman" w:hAnsi="Times New Roman"/>
          <w:b/>
          <w:vertAlign w:val="superscript"/>
        </w:rPr>
        <w:t>1</w:t>
      </w:r>
      <w:r w:rsidRPr="007B37CD">
        <w:rPr>
          <w:rFonts w:ascii="Times New Roman" w:hAnsi="Times New Roman"/>
          <w:b/>
          <w:sz w:val="20"/>
          <w:szCs w:val="20"/>
          <w:vertAlign w:val="superscript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0"/>
        <w:gridCol w:w="244"/>
        <w:gridCol w:w="244"/>
        <w:gridCol w:w="247"/>
        <w:gridCol w:w="244"/>
        <w:gridCol w:w="245"/>
        <w:gridCol w:w="249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</w:tblGrid>
      <w:tr w:rsidR="001D0C94" w:rsidRPr="008C714C" w:rsidTr="0090233F"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D0C94" w:rsidRPr="002D0D35" w:rsidRDefault="001D0C94" w:rsidP="008C714C">
            <w:pPr>
              <w:pStyle w:val="Akapitzlist"/>
              <w:numPr>
                <w:ilvl w:val="1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</w:rPr>
            </w:pPr>
            <w:r w:rsidRPr="002D0D35">
              <w:rPr>
                <w:rFonts w:ascii="Times New Roman" w:hAnsi="Times New Roman"/>
              </w:rPr>
              <w:t>Nazwisko 1 człon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0C94" w:rsidRPr="008C714C" w:rsidTr="0090233F">
        <w:trPr>
          <w:trHeight w:hRule="exact" w:val="142"/>
        </w:trPr>
        <w:tc>
          <w:tcPr>
            <w:tcW w:w="9638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0C94" w:rsidRPr="002D0D35" w:rsidRDefault="001D0C94" w:rsidP="008C714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D0C94" w:rsidRPr="002D0D35" w:rsidRDefault="001D0C94" w:rsidP="008C714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D0C94" w:rsidRPr="002D0D35" w:rsidRDefault="001D0C94" w:rsidP="008C714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D0C94" w:rsidRPr="002D0D35" w:rsidRDefault="001D0C94" w:rsidP="008C714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D0C94" w:rsidRPr="008C714C" w:rsidTr="0090233F"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D0C94" w:rsidRPr="002D0D35" w:rsidRDefault="001D0C94" w:rsidP="008C714C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2D0D35">
              <w:rPr>
                <w:rFonts w:ascii="Times New Roman" w:hAnsi="Times New Roman"/>
              </w:rPr>
              <w:t>Nazwisko 2 człon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0C94" w:rsidRPr="008C714C" w:rsidTr="0090233F">
        <w:trPr>
          <w:trHeight w:hRule="exact" w:val="142"/>
        </w:trPr>
        <w:tc>
          <w:tcPr>
            <w:tcW w:w="9638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0C94" w:rsidRPr="002D0D35" w:rsidRDefault="001D0C94" w:rsidP="008C71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D0C94" w:rsidRPr="002D0D35" w:rsidRDefault="001D0C94" w:rsidP="008C71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D0C94" w:rsidRPr="002D0D35" w:rsidRDefault="001D0C94" w:rsidP="008C71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D0C94" w:rsidRPr="002D0D35" w:rsidRDefault="001D0C94" w:rsidP="008C71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0C94" w:rsidRPr="008C714C" w:rsidTr="0090233F"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D0C94" w:rsidRPr="002D0D35" w:rsidRDefault="001D0C94" w:rsidP="008C714C">
            <w:pPr>
              <w:pStyle w:val="Akapitzlist"/>
              <w:numPr>
                <w:ilvl w:val="1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2D0D35">
              <w:rPr>
                <w:rFonts w:ascii="Times New Roman" w:hAnsi="Times New Roman"/>
              </w:rPr>
              <w:t>Imię (imiona)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0C94" w:rsidRPr="008C714C" w:rsidTr="0090233F">
        <w:trPr>
          <w:trHeight w:hRule="exact" w:val="142"/>
        </w:trPr>
        <w:tc>
          <w:tcPr>
            <w:tcW w:w="9638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0C94" w:rsidRPr="002D0D35" w:rsidRDefault="001D0C94" w:rsidP="008C71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D0C94" w:rsidRPr="002D0D35" w:rsidRDefault="001D0C94" w:rsidP="008C71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D0C94" w:rsidRPr="002D0D35" w:rsidRDefault="001D0C94" w:rsidP="008C71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D0C94" w:rsidRPr="002D0D35" w:rsidRDefault="001D0C94" w:rsidP="008C71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0C94" w:rsidRPr="008C714C" w:rsidTr="0090233F"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D0C94" w:rsidRPr="002D0D35" w:rsidRDefault="001D0C94" w:rsidP="008C714C">
            <w:pPr>
              <w:pStyle w:val="Akapitzlist"/>
              <w:numPr>
                <w:ilvl w:val="1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</w:rPr>
            </w:pPr>
            <w:r w:rsidRPr="002D0D35">
              <w:rPr>
                <w:rFonts w:ascii="Times New Roman" w:hAnsi="Times New Roman"/>
              </w:rPr>
              <w:t>Data urodzenia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714C">
              <w:rPr>
                <w:rFonts w:ascii="Times New Roman" w:hAnsi="Times New Roman"/>
                <w:b/>
                <w:sz w:val="20"/>
                <w:szCs w:val="20"/>
              </w:rPr>
              <w:t>█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714C">
              <w:rPr>
                <w:rFonts w:ascii="Times New Roman" w:hAnsi="Times New Roman"/>
                <w:b/>
                <w:sz w:val="20"/>
                <w:szCs w:val="20"/>
              </w:rPr>
              <w:t>█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0C94" w:rsidRPr="008C714C" w:rsidRDefault="001D0C94" w:rsidP="008C71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0C94" w:rsidRPr="008C714C" w:rsidRDefault="001D0C94" w:rsidP="008C71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0C94" w:rsidRPr="008C714C" w:rsidRDefault="001D0C94" w:rsidP="008C71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0C94" w:rsidRPr="008C714C" w:rsidRDefault="001D0C94" w:rsidP="008C71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0C94" w:rsidRPr="008C714C" w:rsidRDefault="001D0C94" w:rsidP="008C71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0C94" w:rsidRPr="008C714C" w:rsidRDefault="001D0C94" w:rsidP="008C71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0C94" w:rsidRPr="008C714C" w:rsidRDefault="001D0C94" w:rsidP="008C71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0C94" w:rsidRPr="008C714C" w:rsidRDefault="001D0C94" w:rsidP="008C71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0C94" w:rsidRPr="008C714C" w:rsidRDefault="001D0C94" w:rsidP="008C71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0C94" w:rsidRPr="008C714C" w:rsidRDefault="001D0C94" w:rsidP="008C71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0C94" w:rsidRPr="008C714C" w:rsidRDefault="001D0C94" w:rsidP="008C71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0C94" w:rsidRPr="008C714C" w:rsidRDefault="001D0C94" w:rsidP="008C71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0C94" w:rsidRPr="008C714C" w:rsidRDefault="001D0C94" w:rsidP="008C71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0C94" w:rsidRPr="008C714C" w:rsidRDefault="001D0C94" w:rsidP="008C71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0C94" w:rsidRPr="008C714C" w:rsidRDefault="001D0C94" w:rsidP="008C71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0C94" w:rsidRPr="008C714C" w:rsidRDefault="001D0C94" w:rsidP="008C71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0C94" w:rsidRPr="008C714C" w:rsidRDefault="001D0C94" w:rsidP="008C71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0C94" w:rsidRPr="008C714C" w:rsidRDefault="001D0C94" w:rsidP="008C71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0C94" w:rsidRPr="008C714C" w:rsidRDefault="001D0C94" w:rsidP="008C71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0C94" w:rsidRPr="008C714C" w:rsidRDefault="001D0C94" w:rsidP="008C71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0C94" w:rsidRPr="008C714C" w:rsidRDefault="001D0C94" w:rsidP="008C71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D0C94" w:rsidRPr="008C714C" w:rsidRDefault="001D0C94" w:rsidP="008C71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D0C94" w:rsidRPr="008C714C" w:rsidRDefault="001D0C94" w:rsidP="008C71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D0C94" w:rsidRPr="008C714C" w:rsidRDefault="001D0C94" w:rsidP="008C71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0C94" w:rsidRPr="008C714C" w:rsidTr="0090233F">
        <w:trPr>
          <w:trHeight w:hRule="exact" w:val="142"/>
        </w:trPr>
        <w:tc>
          <w:tcPr>
            <w:tcW w:w="9638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0C94" w:rsidRPr="002D0D35" w:rsidRDefault="001D0C94" w:rsidP="008C714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D0C94" w:rsidRPr="002D0D35" w:rsidRDefault="001D0C94" w:rsidP="008C714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D0C94" w:rsidRPr="002D0D35" w:rsidRDefault="001D0C94" w:rsidP="008C714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D0C94" w:rsidRPr="002D0D35" w:rsidRDefault="001D0C94" w:rsidP="008C714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D0C94" w:rsidRPr="008C714C" w:rsidTr="0090233F"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D0C94" w:rsidRPr="002D0D35" w:rsidRDefault="001D0C94" w:rsidP="008C714C">
            <w:pPr>
              <w:pStyle w:val="Akapitzlist"/>
              <w:numPr>
                <w:ilvl w:val="1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2D0D35">
              <w:rPr>
                <w:rFonts w:ascii="Times New Roman" w:hAnsi="Times New Roman"/>
              </w:rPr>
              <w:t>Obywatelstwo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0C94" w:rsidRPr="008C714C" w:rsidTr="0090233F">
        <w:trPr>
          <w:trHeight w:hRule="exact" w:val="142"/>
        </w:trPr>
        <w:tc>
          <w:tcPr>
            <w:tcW w:w="9638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0C94" w:rsidRPr="002D0D35" w:rsidRDefault="001D0C94" w:rsidP="008C714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D0C94" w:rsidRPr="002D0D35" w:rsidRDefault="001D0C94" w:rsidP="008C714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D0C94" w:rsidRPr="002D0D35" w:rsidRDefault="001D0C94" w:rsidP="008C714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D0C94" w:rsidRPr="002D0D35" w:rsidRDefault="001D0C94" w:rsidP="008C714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D0C94" w:rsidRPr="008C714C" w:rsidTr="0090233F"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D0C94" w:rsidRPr="002D0D35" w:rsidRDefault="001D0C94" w:rsidP="008C714C">
            <w:pPr>
              <w:pStyle w:val="Akapitzlist"/>
              <w:numPr>
                <w:ilvl w:val="1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2D0D35">
              <w:rPr>
                <w:rFonts w:ascii="Times New Roman" w:hAnsi="Times New Roman"/>
              </w:rPr>
              <w:t>PESEL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0C94" w:rsidRPr="008C714C" w:rsidTr="0090233F">
        <w:trPr>
          <w:trHeight w:hRule="exact" w:val="142"/>
        </w:trPr>
        <w:tc>
          <w:tcPr>
            <w:tcW w:w="9638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D0C94" w:rsidRPr="008C714C" w:rsidRDefault="001D0C94" w:rsidP="008C71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D0C94" w:rsidRPr="008C714C" w:rsidRDefault="001D0C94" w:rsidP="008C71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D0C94" w:rsidRPr="008C714C" w:rsidRDefault="001D0C94" w:rsidP="008C71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D0C94" w:rsidRPr="008C714C" w:rsidRDefault="001D0C94" w:rsidP="008C71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300A1" w:rsidRPr="002D0D35" w:rsidRDefault="002300A1" w:rsidP="000B5D74">
      <w:pPr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 w:rsidRPr="002D0D35">
        <w:rPr>
          <w:rFonts w:ascii="Times New Roman" w:hAnsi="Times New Roman"/>
          <w:sz w:val="20"/>
          <w:szCs w:val="20"/>
        </w:rPr>
        <w:t>Rodzaj i numer dokumentu potwierdzającego tożsamość</w:t>
      </w:r>
      <w:r w:rsidRPr="002D0D35">
        <w:rPr>
          <w:rFonts w:ascii="Times New Roman" w:hAnsi="Times New Roman"/>
          <w:sz w:val="20"/>
          <w:szCs w:val="20"/>
          <w:vertAlign w:val="superscript"/>
        </w:rPr>
        <w:t>2)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7"/>
        <w:gridCol w:w="247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1D0C94" w:rsidRPr="008C714C" w:rsidTr="00C03212"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0C94" w:rsidRPr="008C714C" w:rsidTr="00C03212">
        <w:trPr>
          <w:trHeight w:hRule="exact" w:val="142"/>
        </w:trPr>
        <w:tc>
          <w:tcPr>
            <w:tcW w:w="9648" w:type="dxa"/>
            <w:gridSpan w:val="39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0C94" w:rsidRPr="008C714C" w:rsidTr="00C03212">
        <w:tc>
          <w:tcPr>
            <w:tcW w:w="246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</w:tcBorders>
          </w:tcPr>
          <w:p w:rsidR="001D0C94" w:rsidRPr="008C714C" w:rsidRDefault="001D0C94" w:rsidP="008C7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00A1" w:rsidRDefault="002300A1" w:rsidP="00CC3DD4">
      <w:pPr>
        <w:rPr>
          <w:rFonts w:ascii="Times New Roman" w:hAnsi="Times New Roman"/>
          <w:sz w:val="24"/>
          <w:szCs w:val="24"/>
        </w:rPr>
      </w:pPr>
    </w:p>
    <w:p w:rsidR="002300A1" w:rsidRPr="002D0D35" w:rsidRDefault="002300A1" w:rsidP="00910031">
      <w:pPr>
        <w:pStyle w:val="Akapitzlist"/>
        <w:numPr>
          <w:ilvl w:val="0"/>
          <w:numId w:val="1"/>
        </w:numPr>
        <w:ind w:left="284" w:hanging="710"/>
        <w:rPr>
          <w:rFonts w:ascii="Times New Roman" w:hAnsi="Times New Roman"/>
          <w:b/>
        </w:rPr>
      </w:pPr>
      <w:r w:rsidRPr="002D0D35">
        <w:rPr>
          <w:rFonts w:ascii="Times New Roman" w:hAnsi="Times New Roman"/>
          <w:b/>
        </w:rPr>
        <w:t>OŚWIADCZENIE</w:t>
      </w:r>
    </w:p>
    <w:p w:rsidR="002300A1" w:rsidRPr="00910031" w:rsidRDefault="00D37DA0" w:rsidP="00910031">
      <w:pPr>
        <w:pStyle w:val="Akapitzlist"/>
        <w:ind w:left="284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Ja, niżej podpisany (-n</w:t>
      </w:r>
      <w:r w:rsidR="002300A1" w:rsidRPr="00910031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)</w:t>
      </w:r>
      <w:r w:rsidR="002300A1" w:rsidRPr="00910031">
        <w:rPr>
          <w:rFonts w:ascii="Times New Roman" w:hAnsi="Times New Roman"/>
          <w:sz w:val="20"/>
          <w:szCs w:val="20"/>
        </w:rPr>
        <w:t>, oświadczam, że na dzień złożenia niniejszego formularza</w:t>
      </w:r>
      <w:r w:rsidR="002300A1" w:rsidRPr="00910031">
        <w:rPr>
          <w:rFonts w:ascii="Times New Roman" w:hAnsi="Times New Roman"/>
          <w:sz w:val="20"/>
          <w:szCs w:val="20"/>
          <w:vertAlign w:val="superscript"/>
        </w:rPr>
        <w:t>3)</w:t>
      </w:r>
      <w:r w:rsidR="002300A1" w:rsidRPr="00910031">
        <w:rPr>
          <w:rFonts w:ascii="Times New Roman" w:hAnsi="Times New Roman"/>
          <w:sz w:val="20"/>
          <w:szCs w:val="20"/>
        </w:rPr>
        <w:t xml:space="preserve"> 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4"/>
        <w:gridCol w:w="9179"/>
        <w:gridCol w:w="743"/>
      </w:tblGrid>
      <w:tr w:rsidR="002300A1" w:rsidRPr="008C714C" w:rsidTr="00910031">
        <w:trPr>
          <w:trHeight w:hRule="exact" w:val="142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0A1" w:rsidRPr="008C714C" w:rsidRDefault="002300A1" w:rsidP="008C714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0A1" w:rsidRPr="00D37DA0" w:rsidRDefault="002300A1" w:rsidP="0091003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7DA0">
              <w:rPr>
                <w:rFonts w:ascii="Times New Roman" w:hAnsi="Times New Roman"/>
                <w:sz w:val="18"/>
                <w:szCs w:val="18"/>
              </w:rPr>
              <w:t>podane w części A dane są zgodne ze stanem faktycznym</w:t>
            </w:r>
          </w:p>
        </w:tc>
      </w:tr>
      <w:tr w:rsidR="002300A1" w:rsidRPr="008C714C" w:rsidTr="00910031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0A1" w:rsidRPr="008C714C" w:rsidRDefault="002300A1" w:rsidP="008C714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300A1" w:rsidRPr="00D37DA0" w:rsidRDefault="002300A1" w:rsidP="0091003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00A1" w:rsidRPr="008C714C" w:rsidTr="00910031">
        <w:trPr>
          <w:trHeight w:hRule="exact" w:val="22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2300A1" w:rsidRPr="008C714C" w:rsidRDefault="002300A1" w:rsidP="008C714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0A1" w:rsidRPr="00D37DA0" w:rsidRDefault="002300A1" w:rsidP="00D37DA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7DA0">
              <w:rPr>
                <w:rFonts w:ascii="Times New Roman" w:hAnsi="Times New Roman"/>
                <w:sz w:val="18"/>
                <w:szCs w:val="18"/>
              </w:rPr>
              <w:t xml:space="preserve">nie stwierdzono wobec mnie przeciwwskazań zdrowotnych do wykonywania pracy na stanowisku kierowcy, o których mowa w art. 39a ust. 1 pkt 3 ustawy z dnia 6 września 2001 r. o transporcie drogowym (Dz. U. z </w:t>
            </w:r>
            <w:r w:rsidR="00D37DA0" w:rsidRPr="00D37DA0">
              <w:rPr>
                <w:rFonts w:ascii="Times New Roman" w:hAnsi="Times New Roman"/>
                <w:sz w:val="18"/>
                <w:szCs w:val="18"/>
              </w:rPr>
              <w:t>2024</w:t>
            </w:r>
            <w:r w:rsidRPr="00D37DA0">
              <w:rPr>
                <w:rFonts w:ascii="Times New Roman" w:hAnsi="Times New Roman"/>
                <w:sz w:val="18"/>
                <w:szCs w:val="18"/>
              </w:rPr>
              <w:t xml:space="preserve"> r. poz. </w:t>
            </w:r>
            <w:r w:rsidR="00D37DA0" w:rsidRPr="00D37DA0">
              <w:rPr>
                <w:rFonts w:ascii="Times New Roman" w:hAnsi="Times New Roman"/>
                <w:sz w:val="18"/>
                <w:szCs w:val="18"/>
              </w:rPr>
              <w:t>728, z póź</w:t>
            </w:r>
            <w:r w:rsidR="00D37DA0">
              <w:rPr>
                <w:rFonts w:ascii="Times New Roman" w:hAnsi="Times New Roman"/>
                <w:sz w:val="18"/>
                <w:szCs w:val="18"/>
              </w:rPr>
              <w:t>n.</w:t>
            </w:r>
            <w:r w:rsidR="00D37DA0" w:rsidRPr="00D37DA0">
              <w:rPr>
                <w:rFonts w:ascii="Times New Roman" w:hAnsi="Times New Roman"/>
                <w:sz w:val="18"/>
                <w:szCs w:val="18"/>
              </w:rPr>
              <w:t xml:space="preserve"> zm.)</w:t>
            </w:r>
          </w:p>
        </w:tc>
      </w:tr>
      <w:tr w:rsidR="002300A1" w:rsidRPr="008C714C" w:rsidTr="00910031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0A1" w:rsidRPr="008C714C" w:rsidRDefault="002300A1" w:rsidP="008C714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300A1" w:rsidRPr="00D37DA0" w:rsidRDefault="002300A1" w:rsidP="0091003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00A1" w:rsidRPr="008C714C" w:rsidTr="00910031">
        <w:trPr>
          <w:trHeight w:hRule="exact" w:val="22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2300A1" w:rsidRPr="008C714C" w:rsidRDefault="002300A1" w:rsidP="008C714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0A1" w:rsidRPr="00D37DA0" w:rsidRDefault="002300A1" w:rsidP="0091003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7DA0">
              <w:rPr>
                <w:rFonts w:ascii="Times New Roman" w:hAnsi="Times New Roman"/>
                <w:sz w:val="18"/>
                <w:szCs w:val="18"/>
              </w:rPr>
              <w:t>nie stwierdzono wobec mnie przeciwwskazań psychologicznych do wykonywania pracy na stanowisku kierowcy, o których mowa w art. 39a ust. 1 pkt 4 ustawy z dnia 6 września 2001 r. o transporcie drogowym</w:t>
            </w:r>
          </w:p>
        </w:tc>
      </w:tr>
      <w:tr w:rsidR="002300A1" w:rsidRPr="008C714C" w:rsidTr="00910031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0A1" w:rsidRPr="008C714C" w:rsidRDefault="002300A1" w:rsidP="008C714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300A1" w:rsidRPr="00D37DA0" w:rsidRDefault="002300A1" w:rsidP="0091003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00A1" w:rsidRPr="008C714C" w:rsidTr="00910031">
        <w:trPr>
          <w:trHeight w:hRule="exact" w:val="22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2300A1" w:rsidRPr="008C714C" w:rsidRDefault="002300A1" w:rsidP="008C714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0A1" w:rsidRPr="00D37DA0" w:rsidRDefault="00D37DA0" w:rsidP="0091003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Uzyskałem (-</w:t>
            </w:r>
            <w:r w:rsidR="002300A1" w:rsidRPr="00D37DA0">
              <w:rPr>
                <w:rFonts w:ascii="Times New Roman" w:hAnsi="Times New Roman"/>
                <w:sz w:val="18"/>
                <w:szCs w:val="18"/>
              </w:rPr>
              <w:t>am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r w:rsidR="002300A1" w:rsidRPr="00D37DA0">
              <w:rPr>
                <w:rFonts w:ascii="Times New Roman" w:hAnsi="Times New Roman"/>
                <w:sz w:val="18"/>
                <w:szCs w:val="18"/>
              </w:rPr>
              <w:t xml:space="preserve"> kwalifikację wstępną/kwalifikację wstępną przyśpieszoną</w:t>
            </w:r>
            <w:r w:rsidR="002300A1" w:rsidRPr="00D37DA0">
              <w:rPr>
                <w:rFonts w:ascii="Times New Roman" w:hAnsi="Times New Roman"/>
                <w:sz w:val="18"/>
                <w:szCs w:val="18"/>
                <w:vertAlign w:val="superscript"/>
              </w:rPr>
              <w:t>4)</w:t>
            </w:r>
            <w:r w:rsidR="002300A1" w:rsidRPr="00D37DA0">
              <w:rPr>
                <w:rFonts w:ascii="Times New Roman" w:hAnsi="Times New Roman"/>
                <w:sz w:val="18"/>
                <w:szCs w:val="18"/>
              </w:rPr>
              <w:t xml:space="preserve"> , o której mowa w art. 39a ust. 1 pkt 5 ustawy z dnia 6 września 2001 r. o transporcie drogowym</w:t>
            </w:r>
          </w:p>
        </w:tc>
      </w:tr>
      <w:tr w:rsidR="002300A1" w:rsidRPr="008C714C" w:rsidTr="00910031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00A1" w:rsidRPr="008C714C" w:rsidRDefault="002300A1" w:rsidP="008C714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300A1" w:rsidRPr="00D37DA0" w:rsidRDefault="002300A1" w:rsidP="0091003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00A1" w:rsidRPr="008C714C" w:rsidTr="00910031">
        <w:trPr>
          <w:trHeight w:hRule="exact" w:val="22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00A1" w:rsidRPr="008C714C" w:rsidRDefault="002300A1" w:rsidP="008C714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0A1" w:rsidRPr="00D37DA0" w:rsidRDefault="00D37DA0" w:rsidP="0091003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Ukończyłem (-a</w:t>
            </w:r>
            <w:r w:rsidR="002300A1" w:rsidRPr="00D37DA0">
              <w:rPr>
                <w:rFonts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bookmarkStart w:id="0" w:name="_GoBack"/>
            <w:bookmarkEnd w:id="0"/>
            <w:r w:rsidR="002300A1" w:rsidRPr="00D37DA0">
              <w:rPr>
                <w:rFonts w:ascii="Times New Roman" w:hAnsi="Times New Roman"/>
                <w:sz w:val="18"/>
                <w:szCs w:val="18"/>
              </w:rPr>
              <w:t xml:space="preserve"> szkolenie okresowe, o którym mowa w art. 39a ust. 1 pkt 6 ustawy z dnia 6 września 2001 r. o transporcie drogowym</w:t>
            </w:r>
          </w:p>
        </w:tc>
      </w:tr>
      <w:tr w:rsidR="002300A1" w:rsidRPr="008C714C" w:rsidTr="00910031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A1" w:rsidRPr="008C714C" w:rsidRDefault="002300A1" w:rsidP="008C714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300A1" w:rsidRPr="00D37DA0" w:rsidRDefault="002300A1" w:rsidP="0091003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00A1" w:rsidRPr="008C714C" w:rsidTr="00910031">
        <w:trPr>
          <w:trHeight w:hRule="exact" w:val="22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00A1" w:rsidRPr="008C714C" w:rsidRDefault="002300A1" w:rsidP="008C714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0A1" w:rsidRPr="00D37DA0" w:rsidRDefault="002300A1" w:rsidP="0091003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7DA0">
              <w:rPr>
                <w:rFonts w:ascii="Times New Roman" w:hAnsi="Times New Roman"/>
                <w:sz w:val="18"/>
                <w:szCs w:val="18"/>
              </w:rPr>
              <w:t>posiadam aktualne świadectwo kierowcy, o którym mowa w art. 32a ustawy z dnia 6 września 2001 r. o transporcie drogowym</w:t>
            </w:r>
          </w:p>
        </w:tc>
      </w:tr>
      <w:tr w:rsidR="002300A1" w:rsidRPr="008C714C" w:rsidTr="00910031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A1" w:rsidRPr="008C714C" w:rsidRDefault="002300A1" w:rsidP="008C714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300A1" w:rsidRPr="008C714C" w:rsidRDefault="002300A1" w:rsidP="008C714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300A1" w:rsidRPr="008C714C" w:rsidTr="00910031">
        <w:trPr>
          <w:gridAfter w:val="1"/>
          <w:wAfter w:w="743" w:type="dxa"/>
          <w:trHeight w:hRule="exact" w:val="142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0A1" w:rsidRPr="008C714C" w:rsidRDefault="002300A1" w:rsidP="008C714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0A1" w:rsidRPr="008C714C" w:rsidRDefault="002300A1" w:rsidP="008C714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2300A1" w:rsidRPr="002D0D35" w:rsidRDefault="002300A1" w:rsidP="00910031">
      <w:pPr>
        <w:pStyle w:val="Akapitzlist"/>
        <w:numPr>
          <w:ilvl w:val="0"/>
          <w:numId w:val="1"/>
        </w:numPr>
        <w:ind w:left="284" w:hanging="710"/>
        <w:rPr>
          <w:rFonts w:ascii="Times New Roman" w:hAnsi="Times New Roman"/>
          <w:b/>
        </w:rPr>
      </w:pPr>
      <w:r w:rsidRPr="002D0D35">
        <w:rPr>
          <w:rFonts w:ascii="Times New Roman" w:hAnsi="Times New Roman"/>
          <w:b/>
        </w:rPr>
        <w:t>FOTOGRAFIA</w:t>
      </w:r>
      <w:r w:rsidRPr="002D0D35">
        <w:rPr>
          <w:rFonts w:ascii="Times New Roman" w:hAnsi="Times New Roman"/>
          <w:b/>
          <w:vertAlign w:val="superscript"/>
        </w:rPr>
        <w:t>5)</w:t>
      </w:r>
      <w:r w:rsidRPr="002D0D35">
        <w:rPr>
          <w:rFonts w:ascii="Times New Roman" w:hAnsi="Times New Roman"/>
          <w:b/>
        </w:rPr>
        <w:t xml:space="preserve"> i PODPIS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05"/>
        <w:gridCol w:w="4905"/>
      </w:tblGrid>
      <w:tr w:rsidR="002300A1" w:rsidRPr="008C714C" w:rsidTr="002D0D35">
        <w:trPr>
          <w:trHeight w:hRule="exact" w:val="3569"/>
          <w:jc w:val="center"/>
        </w:trPr>
        <w:tc>
          <w:tcPr>
            <w:tcW w:w="488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300A1" w:rsidRPr="008C714C" w:rsidRDefault="002300A1" w:rsidP="009100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8" w:space="0" w:color="000000"/>
                <w:left w:val="single" w:sz="48" w:space="0" w:color="000000"/>
                <w:bottom w:val="single" w:sz="48" w:space="0" w:color="000000"/>
                <w:right w:val="single" w:sz="48" w:space="0" w:color="000000"/>
                <w:insideH w:val="single" w:sz="48" w:space="0" w:color="000000"/>
                <w:insideV w:val="single" w:sz="48" w:space="0" w:color="000000"/>
              </w:tblBorders>
              <w:tblLook w:val="00A0" w:firstRow="1" w:lastRow="0" w:firstColumn="1" w:lastColumn="0" w:noHBand="0" w:noVBand="0"/>
            </w:tblPr>
            <w:tblGrid>
              <w:gridCol w:w="2248"/>
            </w:tblGrid>
            <w:tr w:rsidR="002300A1" w:rsidRPr="008C714C" w:rsidTr="00141339">
              <w:trPr>
                <w:trHeight w:hRule="exact" w:val="2838"/>
                <w:jc w:val="center"/>
              </w:trPr>
              <w:tc>
                <w:tcPr>
                  <w:tcW w:w="2184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noWrap/>
                  <w:tcMar>
                    <w:top w:w="142" w:type="dxa"/>
                    <w:left w:w="142" w:type="dxa"/>
                    <w:bottom w:w="142" w:type="dxa"/>
                    <w:right w:w="142" w:type="dxa"/>
                  </w:tcMar>
                </w:tcPr>
                <w:tbl>
                  <w:tblPr>
                    <w:tblW w:w="1951" w:type="dxa"/>
                    <w:tblInd w:w="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 w:firstRow="1" w:lastRow="0" w:firstColumn="1" w:lastColumn="0" w:noHBand="0" w:noVBand="0"/>
                  </w:tblPr>
                  <w:tblGrid>
                    <w:gridCol w:w="1951"/>
                  </w:tblGrid>
                  <w:tr w:rsidR="002300A1" w:rsidRPr="008C714C" w:rsidTr="00141339">
                    <w:trPr>
                      <w:trHeight w:hRule="exact" w:val="2532"/>
                    </w:trPr>
                    <w:tc>
                      <w:tcPr>
                        <w:tcW w:w="19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300A1" w:rsidRPr="008C714C" w:rsidRDefault="002300A1" w:rsidP="00910031">
                        <w:pPr>
                          <w:spacing w:after="0" w:line="240" w:lineRule="auto"/>
                          <w:ind w:hanging="142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8C714C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2300A1" w:rsidRPr="008C714C" w:rsidRDefault="002300A1" w:rsidP="00910031">
                        <w:pPr>
                          <w:spacing w:after="0" w:line="360" w:lineRule="auto"/>
                          <w:ind w:hanging="142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8C714C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Fotografia o wymiarach:</w:t>
                        </w:r>
                      </w:p>
                      <w:p w:rsidR="002300A1" w:rsidRPr="008C714C" w:rsidRDefault="002300A1" w:rsidP="00910031">
                        <w:pPr>
                          <w:spacing w:after="0" w:line="360" w:lineRule="auto"/>
                          <w:ind w:hanging="142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,5 cm"/>
                          </w:smartTagPr>
                          <w:r w:rsidRPr="008C714C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3,5 cm</w:t>
                          </w:r>
                        </w:smartTag>
                        <w:r w:rsidRPr="008C714C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 x </w:t>
                        </w:r>
                        <w:smartTag w:uri="urn:schemas-microsoft-com:office:smarttags" w:element="metricconverter">
                          <w:smartTagPr>
                            <w:attr w:name="ProductID" w:val="4,5 cm"/>
                          </w:smartTagPr>
                          <w:r w:rsidRPr="008C714C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4,5 cm</w:t>
                          </w:r>
                        </w:smartTag>
                      </w:p>
                    </w:tc>
                  </w:tr>
                </w:tbl>
                <w:p w:rsidR="002300A1" w:rsidRPr="008C714C" w:rsidRDefault="002300A1" w:rsidP="00910031">
                  <w:pPr>
                    <w:spacing w:after="0" w:line="240" w:lineRule="auto"/>
                    <w:ind w:hanging="142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300A1" w:rsidRPr="008C714C" w:rsidRDefault="002300A1" w:rsidP="00910031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714C">
              <w:rPr>
                <w:rFonts w:ascii="Times New Roman" w:hAnsi="Times New Roman"/>
                <w:b/>
                <w:sz w:val="16"/>
                <w:szCs w:val="20"/>
              </w:rPr>
              <w:t>(nie wykraczać poza ramkę wewnętrzną)</w:t>
            </w:r>
          </w:p>
        </w:tc>
        <w:tc>
          <w:tcPr>
            <w:tcW w:w="488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300A1" w:rsidRPr="008C714C" w:rsidRDefault="002300A1" w:rsidP="00910031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00A1" w:rsidRPr="008C714C" w:rsidRDefault="002300A1" w:rsidP="00910031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00A1" w:rsidRPr="008C714C" w:rsidRDefault="002300A1" w:rsidP="00910031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00A1" w:rsidRPr="008C714C" w:rsidRDefault="002300A1" w:rsidP="00910031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8" w:space="0" w:color="000000"/>
                <w:left w:val="single" w:sz="48" w:space="0" w:color="000000"/>
                <w:bottom w:val="single" w:sz="48" w:space="0" w:color="000000"/>
                <w:right w:val="single" w:sz="48" w:space="0" w:color="000000"/>
                <w:insideH w:val="single" w:sz="48" w:space="0" w:color="000000"/>
                <w:insideV w:val="single" w:sz="48" w:space="0" w:color="000000"/>
              </w:tblBorders>
              <w:tblLook w:val="00A0" w:firstRow="1" w:lastRow="0" w:firstColumn="1" w:lastColumn="0" w:noHBand="0" w:noVBand="0"/>
            </w:tblPr>
            <w:tblGrid>
              <w:gridCol w:w="3402"/>
            </w:tblGrid>
            <w:tr w:rsidR="002300A1" w:rsidRPr="008C714C" w:rsidTr="008C714C">
              <w:trPr>
                <w:trHeight w:hRule="exact" w:val="982"/>
                <w:jc w:val="center"/>
              </w:trPr>
              <w:tc>
                <w:tcPr>
                  <w:tcW w:w="3402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vAlign w:val="center"/>
                </w:tcPr>
                <w:p w:rsidR="002300A1" w:rsidRPr="008C714C" w:rsidRDefault="002300A1" w:rsidP="00910031">
                  <w:pPr>
                    <w:spacing w:after="0" w:line="240" w:lineRule="auto"/>
                    <w:ind w:hanging="142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300A1" w:rsidRPr="008C714C" w:rsidRDefault="002300A1" w:rsidP="00910031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14C">
              <w:rPr>
                <w:rFonts w:ascii="Times New Roman" w:hAnsi="Times New Roman"/>
                <w:b/>
                <w:sz w:val="16"/>
                <w:szCs w:val="16"/>
              </w:rPr>
              <w:t>własnoręczny podpis kierowcy</w:t>
            </w:r>
          </w:p>
          <w:p w:rsidR="002300A1" w:rsidRPr="008C714C" w:rsidRDefault="002300A1" w:rsidP="00910031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14C">
              <w:rPr>
                <w:rFonts w:ascii="Times New Roman" w:hAnsi="Times New Roman"/>
                <w:b/>
                <w:sz w:val="16"/>
                <w:szCs w:val="16"/>
              </w:rPr>
              <w:t>(nie wykraczać poza ramkę)</w:t>
            </w:r>
          </w:p>
        </w:tc>
      </w:tr>
    </w:tbl>
    <w:p w:rsidR="002300A1" w:rsidRPr="002D0D35" w:rsidRDefault="002300A1" w:rsidP="00910031">
      <w:pPr>
        <w:pStyle w:val="Akapitzlist"/>
        <w:numPr>
          <w:ilvl w:val="0"/>
          <w:numId w:val="1"/>
        </w:numPr>
        <w:ind w:left="-284" w:hanging="142"/>
        <w:rPr>
          <w:rFonts w:ascii="Times New Roman" w:hAnsi="Times New Roman"/>
          <w:b/>
        </w:rPr>
      </w:pPr>
      <w:r w:rsidRPr="002D0D35">
        <w:rPr>
          <w:rFonts w:ascii="Times New Roman" w:hAnsi="Times New Roman"/>
          <w:b/>
        </w:rPr>
        <w:t>PRZYJĘCIE FORMULARZA</w:t>
      </w:r>
    </w:p>
    <w:tbl>
      <w:tblPr>
        <w:tblW w:w="100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20"/>
        <w:gridCol w:w="4111"/>
      </w:tblGrid>
      <w:tr w:rsidR="002300A1" w:rsidRPr="008C714C" w:rsidTr="00910031">
        <w:tc>
          <w:tcPr>
            <w:tcW w:w="5920" w:type="dxa"/>
          </w:tcPr>
          <w:p w:rsidR="002300A1" w:rsidRPr="008C714C" w:rsidRDefault="002300A1" w:rsidP="009100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C714C">
              <w:rPr>
                <w:rFonts w:ascii="Times New Roman" w:hAnsi="Times New Roman"/>
                <w:b/>
                <w:sz w:val="18"/>
                <w:szCs w:val="18"/>
              </w:rPr>
              <w:t>Potwierdzam przyjęcie niniejszego formularza zgłoszeniowego</w:t>
            </w:r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:rsidR="002300A1" w:rsidRPr="008C714C" w:rsidRDefault="002300A1" w:rsidP="001B2B1F">
            <w:pPr>
              <w:spacing w:after="0" w:line="240" w:lineRule="auto"/>
              <w:ind w:left="-284" w:firstLine="28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00A1" w:rsidRPr="008C714C" w:rsidTr="00910031">
        <w:tc>
          <w:tcPr>
            <w:tcW w:w="5920" w:type="dxa"/>
          </w:tcPr>
          <w:p w:rsidR="002300A1" w:rsidRPr="008C714C" w:rsidRDefault="002300A1" w:rsidP="009100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ashed" w:sz="4" w:space="0" w:color="auto"/>
            </w:tcBorders>
          </w:tcPr>
          <w:p w:rsidR="002300A1" w:rsidRPr="008C714C" w:rsidRDefault="002300A1" w:rsidP="001B2B1F">
            <w:pPr>
              <w:spacing w:after="0" w:line="240" w:lineRule="auto"/>
              <w:ind w:left="-284" w:firstLine="284"/>
              <w:rPr>
                <w:rFonts w:ascii="Times New Roman" w:hAnsi="Times New Roman"/>
                <w:b/>
                <w:sz w:val="16"/>
                <w:szCs w:val="16"/>
              </w:rPr>
            </w:pPr>
            <w:r w:rsidRPr="008C714C">
              <w:rPr>
                <w:rFonts w:ascii="Times New Roman" w:hAnsi="Times New Roman"/>
                <w:b/>
                <w:sz w:val="16"/>
                <w:szCs w:val="16"/>
              </w:rPr>
              <w:t>(data i podpis przewodniczącego komisji egzaminacyjnej)</w:t>
            </w:r>
          </w:p>
        </w:tc>
      </w:tr>
    </w:tbl>
    <w:p w:rsidR="002300A1" w:rsidRPr="0086182C" w:rsidRDefault="002300A1" w:rsidP="00910031">
      <w:pPr>
        <w:spacing w:line="240" w:lineRule="auto"/>
        <w:ind w:left="-284" w:hanging="142"/>
        <w:rPr>
          <w:rFonts w:ascii="Times New Roman" w:hAnsi="Times New Roman"/>
          <w:b/>
          <w:sz w:val="20"/>
          <w:szCs w:val="20"/>
        </w:rPr>
      </w:pPr>
      <w:r w:rsidRPr="0086182C">
        <w:rPr>
          <w:rFonts w:ascii="Times New Roman" w:hAnsi="Times New Roman"/>
          <w:b/>
          <w:sz w:val="20"/>
          <w:szCs w:val="20"/>
        </w:rPr>
        <w:t>Objaśnienia:</w:t>
      </w:r>
    </w:p>
    <w:p w:rsidR="002300A1" w:rsidRPr="0086182C" w:rsidRDefault="002300A1" w:rsidP="00910031">
      <w:pPr>
        <w:pStyle w:val="Bezodstpw"/>
        <w:ind w:hanging="426"/>
        <w:jc w:val="both"/>
        <w:rPr>
          <w:sz w:val="16"/>
          <w:szCs w:val="16"/>
        </w:rPr>
      </w:pPr>
      <w:r w:rsidRPr="0086182C">
        <w:rPr>
          <w:sz w:val="16"/>
          <w:szCs w:val="16"/>
          <w:vertAlign w:val="superscript"/>
        </w:rPr>
        <w:t>1)</w:t>
      </w:r>
      <w:r w:rsidRPr="0086182C">
        <w:rPr>
          <w:sz w:val="16"/>
          <w:szCs w:val="16"/>
        </w:rPr>
        <w:t xml:space="preserve"> Należy wypełnić dużymi, drukowanymi literami, czarnym lub niebieskim kolorem.</w:t>
      </w:r>
    </w:p>
    <w:p w:rsidR="002300A1" w:rsidRPr="0086182C" w:rsidRDefault="002300A1" w:rsidP="00910031">
      <w:pPr>
        <w:pStyle w:val="Bezodstpw"/>
        <w:ind w:hanging="426"/>
        <w:jc w:val="both"/>
        <w:rPr>
          <w:sz w:val="16"/>
          <w:szCs w:val="16"/>
        </w:rPr>
      </w:pPr>
      <w:r w:rsidRPr="0086182C">
        <w:rPr>
          <w:sz w:val="16"/>
          <w:szCs w:val="16"/>
          <w:vertAlign w:val="superscript"/>
        </w:rPr>
        <w:t>2)</w:t>
      </w:r>
      <w:r w:rsidRPr="0086182C">
        <w:rPr>
          <w:sz w:val="16"/>
          <w:szCs w:val="16"/>
        </w:rPr>
        <w:t xml:space="preserve"> Należy wypełnić w przypadku, gdy numer PESEL nie został nadany.</w:t>
      </w:r>
    </w:p>
    <w:p w:rsidR="002300A1" w:rsidRPr="0086182C" w:rsidRDefault="002300A1" w:rsidP="00910031">
      <w:pPr>
        <w:pStyle w:val="Bezodstpw"/>
        <w:ind w:hanging="426"/>
        <w:jc w:val="both"/>
        <w:rPr>
          <w:sz w:val="16"/>
          <w:szCs w:val="16"/>
        </w:rPr>
      </w:pPr>
      <w:r w:rsidRPr="0086182C">
        <w:rPr>
          <w:sz w:val="16"/>
          <w:szCs w:val="16"/>
          <w:vertAlign w:val="superscript"/>
        </w:rPr>
        <w:t>3)</w:t>
      </w:r>
      <w:r w:rsidRPr="0086182C">
        <w:rPr>
          <w:sz w:val="16"/>
          <w:szCs w:val="16"/>
        </w:rPr>
        <w:t xml:space="preserve"> Właściwe pole należy zaznaczyć znakiem „X”.</w:t>
      </w:r>
    </w:p>
    <w:p w:rsidR="002300A1" w:rsidRPr="0086182C" w:rsidRDefault="002300A1" w:rsidP="00910031">
      <w:pPr>
        <w:pStyle w:val="Bezodstpw"/>
        <w:ind w:hanging="426"/>
        <w:jc w:val="both"/>
        <w:rPr>
          <w:sz w:val="16"/>
          <w:szCs w:val="16"/>
        </w:rPr>
      </w:pPr>
      <w:r w:rsidRPr="0086182C">
        <w:rPr>
          <w:sz w:val="16"/>
          <w:szCs w:val="16"/>
          <w:vertAlign w:val="superscript"/>
        </w:rPr>
        <w:t>4)</w:t>
      </w:r>
      <w:r w:rsidRPr="0086182C">
        <w:rPr>
          <w:sz w:val="16"/>
          <w:szCs w:val="16"/>
        </w:rPr>
        <w:t xml:space="preserve"> Niepotrzebne skreślić.</w:t>
      </w:r>
    </w:p>
    <w:p w:rsidR="002300A1" w:rsidRPr="006366F2" w:rsidRDefault="002300A1" w:rsidP="00910031">
      <w:pPr>
        <w:pStyle w:val="Bezodstpw"/>
        <w:ind w:left="-284" w:hanging="142"/>
        <w:jc w:val="both"/>
        <w:rPr>
          <w:sz w:val="16"/>
          <w:szCs w:val="16"/>
        </w:rPr>
      </w:pPr>
      <w:r w:rsidRPr="0086182C">
        <w:rPr>
          <w:sz w:val="16"/>
          <w:szCs w:val="16"/>
          <w:vertAlign w:val="superscript"/>
        </w:rPr>
        <w:t>5)</w:t>
      </w:r>
      <w:r w:rsidRPr="0086182C">
        <w:rPr>
          <w:sz w:val="16"/>
          <w:szCs w:val="16"/>
        </w:rPr>
        <w:t xml:space="preserve"> Należy zamieś</w:t>
      </w:r>
      <w:r w:rsidR="001B2B1F">
        <w:rPr>
          <w:sz w:val="16"/>
          <w:szCs w:val="16"/>
        </w:rPr>
        <w:t>cić we wskazanym miejscu kolorową fotografię o wymiarach 35 cm × 45 m</w:t>
      </w:r>
      <w:r w:rsidRPr="0086182C">
        <w:rPr>
          <w:sz w:val="16"/>
          <w:szCs w:val="16"/>
        </w:rPr>
        <w:t xml:space="preserve">m, </w:t>
      </w:r>
      <w:r w:rsidR="001B2B1F">
        <w:rPr>
          <w:sz w:val="16"/>
          <w:szCs w:val="16"/>
        </w:rPr>
        <w:t>wykonaną na jednolitym tle, mającą dobrą ostrość oraz odwzorowującą naturalny kolor skóry, obejmującą wizerunek od wierzchołka głowy do górnej części barków, tak aby twarz zajmowała 70-80 % fotografii, pokazującą wyra</w:t>
      </w:r>
      <w:r w:rsidR="00182C46">
        <w:rPr>
          <w:sz w:val="16"/>
          <w:szCs w:val="16"/>
        </w:rPr>
        <w:t>źnie oczy, zwłaszcza źrenice, i </w:t>
      </w:r>
      <w:r w:rsidR="001B2B1F">
        <w:rPr>
          <w:sz w:val="16"/>
          <w:szCs w:val="16"/>
        </w:rPr>
        <w:t>przedstawiająca osobę w pozycji frontalnej, bez nakrycia głowy i okularów z ciemnymi szkłami, patrząca na wprost z otwartymi oczami nieprzesłoniętymi włosami,</w:t>
      </w:r>
      <w:r w:rsidR="00182C46">
        <w:rPr>
          <w:sz w:val="16"/>
          <w:szCs w:val="16"/>
        </w:rPr>
        <w:t xml:space="preserve"> z </w:t>
      </w:r>
      <w:r w:rsidR="001B2B1F">
        <w:rPr>
          <w:sz w:val="16"/>
          <w:szCs w:val="16"/>
        </w:rPr>
        <w:t>naturalnym wyrazem twarzy i zamkniętymi ustami. Fotografia powinna być wykonana nie wcześniej niż 6 miesięcy przed dniem złożenia formularza. Osoba z wrodzonymi lub nabytymi wadami narządu wzroku może załączyć fotografię przedstawiającą osobę w okularach z ciemnymi szkłami, a osoba nosząca nakrycie głowy zgodnie z zasadami swojego wyznania – fotografię przedstawiającą osobę z nakryciem głowy, pod warunkiem że fotografia taka jest zamieszczona w dokumencie tożsamości tej osoby.</w:t>
      </w:r>
    </w:p>
    <w:sectPr w:rsidR="002300A1" w:rsidRPr="006366F2" w:rsidSect="00910031">
      <w:pgSz w:w="11906" w:h="16838"/>
      <w:pgMar w:top="567" w:right="282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77054"/>
    <w:multiLevelType w:val="hybridMultilevel"/>
    <w:tmpl w:val="0B565F1C"/>
    <w:lvl w:ilvl="0" w:tplc="E25449F6">
      <w:start w:val="1"/>
      <w:numFmt w:val="upperLetter"/>
      <w:lvlText w:val="%1."/>
      <w:lvlJc w:val="left"/>
      <w:pPr>
        <w:ind w:left="502" w:hanging="360"/>
      </w:pPr>
      <w:rPr>
        <w:rFonts w:cs="Times New Roman"/>
        <w:b/>
        <w:sz w:val="20"/>
        <w:szCs w:val="20"/>
      </w:rPr>
    </w:lvl>
    <w:lvl w:ilvl="1" w:tplc="E93AE3BE">
      <w:start w:val="1"/>
      <w:numFmt w:val="decimal"/>
      <w:lvlText w:val="%2."/>
      <w:lvlJc w:val="left"/>
      <w:pPr>
        <w:ind w:left="1222" w:hanging="360"/>
      </w:pPr>
      <w:rPr>
        <w:rFonts w:cs="Times New Roman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7CD"/>
    <w:rsid w:val="0008327A"/>
    <w:rsid w:val="000B5D74"/>
    <w:rsid w:val="00141339"/>
    <w:rsid w:val="00182C46"/>
    <w:rsid w:val="001B2B1F"/>
    <w:rsid w:val="001D0C94"/>
    <w:rsid w:val="001F20D2"/>
    <w:rsid w:val="001F3FF3"/>
    <w:rsid w:val="002300A1"/>
    <w:rsid w:val="00242CA1"/>
    <w:rsid w:val="002B0E8E"/>
    <w:rsid w:val="002D0D35"/>
    <w:rsid w:val="002D52E5"/>
    <w:rsid w:val="005675AD"/>
    <w:rsid w:val="006366F2"/>
    <w:rsid w:val="0072018F"/>
    <w:rsid w:val="007B37CD"/>
    <w:rsid w:val="0086182C"/>
    <w:rsid w:val="008C714C"/>
    <w:rsid w:val="00910031"/>
    <w:rsid w:val="00964950"/>
    <w:rsid w:val="009B2ACB"/>
    <w:rsid w:val="009E169F"/>
    <w:rsid w:val="00A16D1B"/>
    <w:rsid w:val="00AD7BA3"/>
    <w:rsid w:val="00B53FBC"/>
    <w:rsid w:val="00BD06E1"/>
    <w:rsid w:val="00CB218D"/>
    <w:rsid w:val="00CB33C6"/>
    <w:rsid w:val="00CC0405"/>
    <w:rsid w:val="00CC3DD4"/>
    <w:rsid w:val="00D3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1019BF"/>
  <w15:docId w15:val="{D1D77379-D2A2-4D05-8CBB-0DC10BB3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405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B37CD"/>
    <w:pPr>
      <w:ind w:left="720"/>
      <w:contextualSpacing/>
    </w:pPr>
  </w:style>
  <w:style w:type="table" w:styleId="Tabela-Siatka">
    <w:name w:val="Table Grid"/>
    <w:basedOn w:val="Standardowy"/>
    <w:uiPriority w:val="99"/>
    <w:rsid w:val="007B37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99"/>
    <w:qFormat/>
    <w:rsid w:val="0086182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Microsoft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Admin</dc:creator>
  <cp:keywords/>
  <dc:description/>
  <cp:lastModifiedBy>Wdowiak Joanna</cp:lastModifiedBy>
  <cp:revision>10</cp:revision>
  <cp:lastPrinted>2013-01-18T07:43:00Z</cp:lastPrinted>
  <dcterms:created xsi:type="dcterms:W3CDTF">2013-01-17T13:52:00Z</dcterms:created>
  <dcterms:modified xsi:type="dcterms:W3CDTF">2024-07-22T07:33:00Z</dcterms:modified>
</cp:coreProperties>
</file>