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C7" w:rsidRDefault="009A33C7" w:rsidP="002F32B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D00589" w:rsidRDefault="00D00589" w:rsidP="002F32B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D00589" w:rsidRDefault="00D00589" w:rsidP="002F32B4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D00589" w:rsidRDefault="00D00589" w:rsidP="002F32B4">
      <w:pPr>
        <w:spacing w:after="0"/>
        <w:jc w:val="both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D00589" w:rsidRDefault="00D00589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:rsidR="009A33C7" w:rsidRDefault="009A33C7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:rsidR="009A33C7" w:rsidRDefault="009A33C7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:rsidR="009A33C7" w:rsidRDefault="009A33C7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:rsidR="002F32B4" w:rsidRPr="002F32B4" w:rsidRDefault="002F32B4" w:rsidP="002F32B4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>Formularz konsultacji projektu uchwały Sejmiku Województwa Wielkopolskiego w sprawie</w:t>
      </w:r>
      <w:r w:rsidR="00CC0F77">
        <w:rPr>
          <w:rFonts w:ascii="Calibri" w:eastAsia="Times New Roman" w:hAnsi="Calibri" w:cs="Calibri"/>
          <w:b/>
          <w:color w:val="000000"/>
          <w:sz w:val="24"/>
          <w:lang w:eastAsia="pl-PL"/>
        </w:rPr>
        <w:t xml:space="preserve"> </w:t>
      </w:r>
      <w:r w:rsidR="00CC0F77" w:rsidRPr="00CC0F77">
        <w:rPr>
          <w:rFonts w:ascii="Calibri" w:eastAsia="Times New Roman" w:hAnsi="Calibri" w:cs="Calibri"/>
          <w:b/>
          <w:sz w:val="24"/>
          <w:szCs w:val="24"/>
          <w:lang w:eastAsia="pl-PL"/>
        </w:rPr>
        <w:t>zasad udzielania dotacji celowej z budżetu Województwa Wielkopolskiego spółkom wodnym, trybu postępowania w sprawie udzielania tej dotacji i sposobu jej rozliczania</w:t>
      </w:r>
      <w:r w:rsidRPr="002F32B4">
        <w:rPr>
          <w:rFonts w:ascii="Calibri" w:eastAsia="Times New Roman" w:hAnsi="Calibri" w:cs="Calibri"/>
          <w:b/>
          <w:sz w:val="24"/>
          <w:szCs w:val="24"/>
          <w:lang w:eastAsia="pl-PL"/>
        </w:rPr>
        <w:t>.*</w:t>
      </w:r>
    </w:p>
    <w:p w:rsidR="002F32B4" w:rsidRPr="002F32B4" w:rsidRDefault="002F32B4" w:rsidP="002F32B4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839"/>
      </w:tblGrid>
      <w:tr w:rsidR="002F32B4" w:rsidRPr="002F32B4" w:rsidTr="00CC0F77">
        <w:tc>
          <w:tcPr>
            <w:tcW w:w="2235" w:type="dxa"/>
            <w:shd w:val="clear" w:color="auto" w:fill="auto"/>
            <w:vAlign w:val="center"/>
          </w:tcPr>
          <w:p w:rsidR="00CC0F77" w:rsidRDefault="00CC0F77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2F32B4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Nazwa organizacji</w:t>
            </w: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</w:tc>
        <w:tc>
          <w:tcPr>
            <w:tcW w:w="6975" w:type="dxa"/>
            <w:shd w:val="clear" w:color="auto" w:fill="auto"/>
          </w:tcPr>
          <w:p w:rsidR="002F32B4" w:rsidRPr="002F32B4" w:rsidRDefault="002F32B4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</w:tc>
      </w:tr>
      <w:tr w:rsidR="002F32B4" w:rsidRPr="002F32B4" w:rsidTr="00CC0F77">
        <w:tc>
          <w:tcPr>
            <w:tcW w:w="2235" w:type="dxa"/>
            <w:shd w:val="clear" w:color="auto" w:fill="auto"/>
            <w:vAlign w:val="center"/>
          </w:tcPr>
          <w:p w:rsidR="00CC0F77" w:rsidRDefault="00CC0F77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2F32B4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Adres</w:t>
            </w: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</w:tc>
        <w:tc>
          <w:tcPr>
            <w:tcW w:w="6975" w:type="dxa"/>
            <w:shd w:val="clear" w:color="auto" w:fill="auto"/>
          </w:tcPr>
          <w:p w:rsidR="002F32B4" w:rsidRPr="002F32B4" w:rsidRDefault="002F32B4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</w:tc>
      </w:tr>
      <w:tr w:rsidR="002F32B4" w:rsidRPr="002F32B4" w:rsidTr="00CC0F77">
        <w:tc>
          <w:tcPr>
            <w:tcW w:w="2235" w:type="dxa"/>
            <w:shd w:val="clear" w:color="auto" w:fill="auto"/>
            <w:vAlign w:val="center"/>
          </w:tcPr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2F32B4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Osoba upoważniona do kontaktu w sprawie zgłoszenia uwag </w:t>
            </w:r>
            <w:r w:rsidRPr="002F32B4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br/>
              <w:t>(e-mail, telefon)</w:t>
            </w:r>
          </w:p>
        </w:tc>
        <w:tc>
          <w:tcPr>
            <w:tcW w:w="6975" w:type="dxa"/>
            <w:shd w:val="clear" w:color="auto" w:fill="auto"/>
          </w:tcPr>
          <w:p w:rsidR="002F32B4" w:rsidRPr="002F32B4" w:rsidRDefault="002F32B4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</w:tc>
      </w:tr>
      <w:tr w:rsidR="002F32B4" w:rsidRPr="002F32B4" w:rsidTr="00CC0F77">
        <w:tc>
          <w:tcPr>
            <w:tcW w:w="2235" w:type="dxa"/>
            <w:shd w:val="clear" w:color="auto" w:fill="auto"/>
            <w:vAlign w:val="center"/>
          </w:tcPr>
          <w:p w:rsidR="00CC0F77" w:rsidRDefault="00CC0F77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2F32B4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Uwagi</w:t>
            </w: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2F32B4" w:rsidRPr="002F32B4" w:rsidRDefault="002F32B4" w:rsidP="00CC0F77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</w:tc>
        <w:tc>
          <w:tcPr>
            <w:tcW w:w="6975" w:type="dxa"/>
            <w:shd w:val="clear" w:color="auto" w:fill="auto"/>
          </w:tcPr>
          <w:p w:rsidR="002F32B4" w:rsidRDefault="002F32B4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  <w:p w:rsidR="001A701E" w:rsidRPr="002F32B4" w:rsidRDefault="001A701E" w:rsidP="002F32B4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</w:p>
        </w:tc>
      </w:tr>
    </w:tbl>
    <w:p w:rsidR="002F32B4" w:rsidRPr="002F32B4" w:rsidRDefault="002F32B4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:rsidR="002F32B4" w:rsidRDefault="002F32B4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:rsidR="00CC0F77" w:rsidRPr="002F32B4" w:rsidRDefault="00CC0F77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</w:p>
    <w:p w:rsidR="002F32B4" w:rsidRPr="002F32B4" w:rsidRDefault="002F32B4" w:rsidP="002F32B4">
      <w:pPr>
        <w:spacing w:after="0"/>
        <w:jc w:val="both"/>
        <w:rPr>
          <w:rFonts w:ascii="Calibri" w:eastAsia="Times New Roman" w:hAnsi="Calibri" w:cs="Calibri"/>
          <w:b/>
          <w:color w:val="000000"/>
          <w:sz w:val="24"/>
          <w:lang w:eastAsia="pl-PL"/>
        </w:rPr>
      </w:pP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  <w:t xml:space="preserve">           ………………………………………………..</w:t>
      </w:r>
    </w:p>
    <w:p w:rsidR="002F32B4" w:rsidRPr="002F32B4" w:rsidRDefault="002F32B4" w:rsidP="002F32B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b/>
          <w:color w:val="000000"/>
          <w:sz w:val="24"/>
          <w:lang w:eastAsia="pl-PL"/>
        </w:rPr>
        <w:tab/>
      </w:r>
      <w:r w:rsidRPr="002F32B4">
        <w:rPr>
          <w:rFonts w:ascii="Calibri" w:eastAsia="Times New Roman" w:hAnsi="Calibri" w:cs="Calibri"/>
          <w:color w:val="000000"/>
          <w:sz w:val="24"/>
          <w:lang w:eastAsia="pl-PL"/>
        </w:rPr>
        <w:t>(podpis osoby reprezentującej</w:t>
      </w:r>
    </w:p>
    <w:p w:rsidR="002F32B4" w:rsidRPr="002F32B4" w:rsidRDefault="002F32B4" w:rsidP="002F32B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:rsidR="002F32B4" w:rsidRDefault="002F32B4" w:rsidP="002F32B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:rsidR="00CC0F77" w:rsidRPr="002F32B4" w:rsidRDefault="00CC0F77" w:rsidP="002F32B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:rsidR="002F32B4" w:rsidRPr="002F32B4" w:rsidRDefault="002F32B4" w:rsidP="002F32B4">
      <w:pPr>
        <w:spacing w:after="0"/>
        <w:jc w:val="both"/>
        <w:rPr>
          <w:rFonts w:ascii="Calibri" w:eastAsia="Times New Roman" w:hAnsi="Calibri" w:cs="Calibri"/>
          <w:color w:val="000000"/>
          <w:sz w:val="24"/>
          <w:lang w:eastAsia="pl-PL"/>
        </w:rPr>
      </w:pPr>
    </w:p>
    <w:p w:rsidR="002F32B4" w:rsidRPr="002F32B4" w:rsidRDefault="002F32B4" w:rsidP="007E23A2">
      <w:pPr>
        <w:spacing w:after="0"/>
        <w:jc w:val="both"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2F32B4">
        <w:rPr>
          <w:rFonts w:ascii="Calibri" w:eastAsia="Times New Roman" w:hAnsi="Calibri" w:cs="Calibri"/>
          <w:color w:val="000000"/>
          <w:sz w:val="24"/>
          <w:lang w:eastAsia="pl-PL"/>
        </w:rPr>
        <w:t xml:space="preserve">* </w:t>
      </w:r>
      <w:r w:rsidRPr="002F32B4">
        <w:rPr>
          <w:rFonts w:ascii="Calibri" w:eastAsia="Times New Roman" w:hAnsi="Calibri" w:cs="Calibri"/>
          <w:i/>
          <w:color w:val="000000"/>
          <w:sz w:val="24"/>
          <w:lang w:eastAsia="pl-PL"/>
        </w:rPr>
        <w:t>wraz ze zgłaszanym stanowiskiem należy przekazać statut bądź inny dokument zawierający cele statutowe swojej organizacji</w:t>
      </w:r>
    </w:p>
    <w:p w:rsidR="00057DD8" w:rsidRDefault="00D00589"/>
    <w:sectPr w:rsidR="00057DD8" w:rsidSect="00900A19"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B4"/>
    <w:rsid w:val="001A701E"/>
    <w:rsid w:val="00217789"/>
    <w:rsid w:val="002564E5"/>
    <w:rsid w:val="002D5B47"/>
    <w:rsid w:val="002F32B4"/>
    <w:rsid w:val="006E52C5"/>
    <w:rsid w:val="007E23A2"/>
    <w:rsid w:val="009A33C7"/>
    <w:rsid w:val="00CC0F77"/>
    <w:rsid w:val="00D00589"/>
    <w:rsid w:val="00D773CD"/>
    <w:rsid w:val="00E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81A0"/>
  <w15:chartTrackingRefBased/>
  <w15:docId w15:val="{422A1EB1-8670-4145-9608-75B73EA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Ryks Lukasz</dc:creator>
  <cp:keywords/>
  <dc:description/>
  <cp:lastModifiedBy>Pawlak Stefan</cp:lastModifiedBy>
  <cp:revision>11</cp:revision>
  <dcterms:created xsi:type="dcterms:W3CDTF">2025-10-31T09:43:00Z</dcterms:created>
  <dcterms:modified xsi:type="dcterms:W3CDTF">2025-11-13T12:18:00Z</dcterms:modified>
</cp:coreProperties>
</file>